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F908" w14:textId="77777777" w:rsidR="000C7126" w:rsidRDefault="00592F6D" w:rsidP="00157F52">
      <w:r>
        <w:rPr>
          <w:noProof/>
          <w:lang w:bidi="de-DE"/>
        </w:rPr>
        <mc:AlternateContent>
          <mc:Choice Requires="wpg">
            <w:drawing>
              <wp:anchor distT="0" distB="0" distL="114300" distR="114300" simplePos="0" relativeHeight="251659264" behindDoc="0" locked="0" layoutInCell="1" allowOverlap="1" wp14:anchorId="2D5550B7" wp14:editId="78AAE7F0">
                <wp:simplePos x="0" y="0"/>
                <wp:positionH relativeFrom="page">
                  <wp:posOffset>906449</wp:posOffset>
                </wp:positionH>
                <wp:positionV relativeFrom="page">
                  <wp:posOffset>159026</wp:posOffset>
                </wp:positionV>
                <wp:extent cx="6037580" cy="1155700"/>
                <wp:effectExtent l="0" t="0" r="1270" b="6350"/>
                <wp:wrapTopAndBottom/>
                <wp:docPr id="752" name="Group 752"/>
                <wp:cNvGraphicFramePr/>
                <a:graphic xmlns:a="http://schemas.openxmlformats.org/drawingml/2006/main">
                  <a:graphicData uri="http://schemas.microsoft.com/office/word/2010/wordprocessingGroup">
                    <wpg:wgp>
                      <wpg:cNvGrpSpPr/>
                      <wpg:grpSpPr>
                        <a:xfrm>
                          <a:off x="0" y="0"/>
                          <a:ext cx="6037580" cy="1155700"/>
                          <a:chOff x="-5715" y="0"/>
                          <a:chExt cx="6037580" cy="1156208"/>
                        </a:xfrm>
                      </wpg:grpSpPr>
                      <wps:wsp>
                        <wps:cNvPr id="192" name="Rectangle 192"/>
                        <wps:cNvSpPr/>
                        <wps:spPr>
                          <a:xfrm>
                            <a:off x="26453" y="93569"/>
                            <a:ext cx="4424538" cy="935130"/>
                          </a:xfrm>
                          <a:prstGeom prst="rect">
                            <a:avLst/>
                          </a:prstGeom>
                          <a:ln>
                            <a:noFill/>
                          </a:ln>
                        </wps:spPr>
                        <wps:txbx>
                          <w:txbxContent>
                            <w:p w14:paraId="0498DBBD" w14:textId="0F679518" w:rsidR="00BA7203" w:rsidRPr="00157F52" w:rsidRDefault="0069076F">
                              <w:pPr>
                                <w:rPr>
                                  <w:rFonts w:ascii="Arial" w:eastAsia="Times New Roman" w:hAnsi="Arial" w:cs="Arial"/>
                                  <w:b/>
                                  <w:color w:val="006BB0"/>
                                  <w:spacing w:val="-2"/>
                                  <w:sz w:val="36"/>
                                  <w:szCs w:val="36"/>
                                </w:rPr>
                              </w:pPr>
                              <w:r w:rsidRPr="00157F52">
                                <w:rPr>
                                  <w:rFonts w:ascii="Arial" w:eastAsia="Times New Roman" w:hAnsi="Arial" w:cs="Arial"/>
                                  <w:b/>
                                  <w:color w:val="006BB0"/>
                                  <w:spacing w:val="-2"/>
                                  <w:sz w:val="36"/>
                                  <w:szCs w:val="36"/>
                                </w:rPr>
                                <w:t>AfD</w:t>
                              </w:r>
                              <w:r w:rsidR="005D6625">
                                <w:rPr>
                                  <w:rFonts w:ascii="Arial" w:eastAsia="Times New Roman" w:hAnsi="Arial" w:cs="Arial"/>
                                  <w:b/>
                                  <w:color w:val="006BB0"/>
                                  <w:spacing w:val="-22"/>
                                  <w:sz w:val="36"/>
                                  <w:szCs w:val="36"/>
                                </w:rPr>
                                <w:t xml:space="preserve"> </w:t>
                              </w:r>
                              <w:r w:rsidR="00A1651B">
                                <w:rPr>
                                  <w:rFonts w:ascii="Arial" w:eastAsia="Times New Roman" w:hAnsi="Arial" w:cs="Arial"/>
                                  <w:b/>
                                  <w:color w:val="006BB0"/>
                                  <w:spacing w:val="-22"/>
                                  <w:sz w:val="36"/>
                                  <w:szCs w:val="36"/>
                                </w:rPr>
                                <w:t>–</w:t>
                              </w:r>
                              <w:r w:rsidR="005D6625">
                                <w:rPr>
                                  <w:rFonts w:ascii="Arial" w:eastAsia="Times New Roman" w:hAnsi="Arial" w:cs="Arial"/>
                                  <w:b/>
                                  <w:color w:val="006BB0"/>
                                  <w:spacing w:val="-22"/>
                                  <w:sz w:val="36"/>
                                  <w:szCs w:val="36"/>
                                </w:rPr>
                                <w:t xml:space="preserve"> </w:t>
                              </w:r>
                              <w:r w:rsidR="00D54D23">
                                <w:rPr>
                                  <w:rFonts w:ascii="Arial" w:eastAsia="Times New Roman" w:hAnsi="Arial" w:cs="Arial"/>
                                  <w:b/>
                                  <w:color w:val="006BB0"/>
                                  <w:spacing w:val="-22"/>
                                  <w:sz w:val="36"/>
                                  <w:szCs w:val="36"/>
                                </w:rPr>
                                <w:t>FRAKTION</w:t>
                              </w:r>
                              <w:r w:rsidR="00A1651B">
                                <w:rPr>
                                  <w:rFonts w:ascii="Arial" w:eastAsia="Times New Roman" w:hAnsi="Arial" w:cs="Arial"/>
                                  <w:b/>
                                  <w:color w:val="006BB0"/>
                                  <w:spacing w:val="-22"/>
                                  <w:sz w:val="36"/>
                                  <w:szCs w:val="36"/>
                                </w:rPr>
                                <w:t xml:space="preserve"> IN DER STADTVERORDNETENVERSAMMLUNG</w:t>
                              </w:r>
                              <w:r w:rsidR="00897BBC" w:rsidRPr="00157F52">
                                <w:rPr>
                                  <w:rFonts w:ascii="Arial" w:eastAsia="Times New Roman" w:hAnsi="Arial" w:cs="Arial"/>
                                  <w:b/>
                                  <w:color w:val="006BB0"/>
                                  <w:spacing w:val="-2"/>
                                  <w:sz w:val="36"/>
                                  <w:szCs w:val="36"/>
                                </w:rPr>
                                <w:t xml:space="preserve"> </w:t>
                              </w:r>
                              <w:r w:rsidR="0034166B" w:rsidRPr="00157F52">
                                <w:rPr>
                                  <w:rFonts w:ascii="Arial" w:eastAsia="Times New Roman" w:hAnsi="Arial" w:cs="Arial"/>
                                  <w:b/>
                                  <w:color w:val="006BB0"/>
                                  <w:spacing w:val="-2"/>
                                  <w:sz w:val="36"/>
                                  <w:szCs w:val="36"/>
                                </w:rPr>
                                <w:t>GRANSEE</w:t>
                              </w:r>
                              <w:r w:rsidR="00BA7203" w:rsidRPr="00157F52">
                                <w:rPr>
                                  <w:rFonts w:ascii="Arial" w:eastAsia="Times New Roman" w:hAnsi="Arial" w:cs="Arial"/>
                                  <w:b/>
                                  <w:color w:val="006BB0"/>
                                  <w:spacing w:val="-2"/>
                                  <w:sz w:val="36"/>
                                  <w:szCs w:val="36"/>
                                </w:rPr>
                                <w:br/>
                              </w:r>
                            </w:p>
                          </w:txbxContent>
                        </wps:txbx>
                        <wps:bodyPr horzOverflow="overflow" vert="horz" lIns="0" tIns="0" rIns="0" bIns="0" rtlCol="0">
                          <a:noAutofit/>
                        </wps:bodyPr>
                      </wps:wsp>
                      <wps:wsp>
                        <wps:cNvPr id="193" name="Rectangle 193"/>
                        <wps:cNvSpPr/>
                        <wps:spPr>
                          <a:xfrm>
                            <a:off x="1504615" y="263756"/>
                            <a:ext cx="63351" cy="369595"/>
                          </a:xfrm>
                          <a:prstGeom prst="rect">
                            <a:avLst/>
                          </a:prstGeom>
                          <a:ln>
                            <a:noFill/>
                          </a:ln>
                        </wps:spPr>
                        <wps:txbx>
                          <w:txbxContent>
                            <w:p w14:paraId="67CA5CE8" w14:textId="77777777" w:rsidR="0069076F" w:rsidRDefault="0069076F">
                              <w:r>
                                <w:rPr>
                                  <w:rFonts w:ascii="Times New Roman" w:eastAsia="Times New Roman" w:hAnsi="Times New Roman" w:cs="Times New Roman"/>
                                  <w:b/>
                                  <w:color w:val="006BB0"/>
                                  <w:sz w:val="32"/>
                                </w:rPr>
                                <w:t xml:space="preserve"> </w:t>
                              </w:r>
                            </w:p>
                          </w:txbxContent>
                        </wps:txbx>
                        <wps:bodyPr horzOverflow="overflow" vert="horz" lIns="0" tIns="0" rIns="0" bIns="0" rtlCol="0">
                          <a:noAutofit/>
                        </wps:bodyPr>
                      </wps:wsp>
                      <pic:pic xmlns:pic="http://schemas.openxmlformats.org/drawingml/2006/picture">
                        <pic:nvPicPr>
                          <pic:cNvPr id="237" name="Picture 237"/>
                          <pic:cNvPicPr/>
                        </pic:nvPicPr>
                        <pic:blipFill>
                          <a:blip r:embed="rId7"/>
                          <a:stretch>
                            <a:fillRect/>
                          </a:stretch>
                        </pic:blipFill>
                        <pic:spPr>
                          <a:xfrm>
                            <a:off x="4584065" y="0"/>
                            <a:ext cx="1447800" cy="1028700"/>
                          </a:xfrm>
                          <a:prstGeom prst="rect">
                            <a:avLst/>
                          </a:prstGeom>
                        </pic:spPr>
                      </pic:pic>
                      <pic:pic xmlns:pic="http://schemas.openxmlformats.org/drawingml/2006/picture">
                        <pic:nvPicPr>
                          <pic:cNvPr id="976" name="Picture 976"/>
                          <pic:cNvPicPr/>
                        </pic:nvPicPr>
                        <pic:blipFill>
                          <a:blip r:embed="rId8"/>
                          <a:stretch>
                            <a:fillRect/>
                          </a:stretch>
                        </pic:blipFill>
                        <pic:spPr>
                          <a:xfrm>
                            <a:off x="-5715" y="1092200"/>
                            <a:ext cx="6035040" cy="6400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5550B7" id="Group 752" o:spid="_x0000_s1026" style="position:absolute;margin-left:71.35pt;margin-top:12.5pt;width:475.4pt;height:91pt;z-index:251659264;mso-position-horizontal-relative:page;mso-position-vertical-relative:page;mso-width-relative:margin;mso-height-relative:margin" coordorigin="-57" coordsize="60375,11562"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">
                <v:rect id="Rectangle 192" o:spid="_x0000_s1027" style="position:absolute;left:264;top:935;width:44245;height:935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" filled="f" stroked="f">
                  <v:textbox inset="0,0,0,0">
                    <w:txbxContent>
                      <w:p w14:paraId="0498DBBD" w14:textId="0F679518" w:rsidR="00BA7203" w:rsidRPr="00157F52" w:rsidRDefault="0069076F">
                        <w:pPr>
                          <w:rPr>
                            <w:rFonts w:ascii="Arial" w:eastAsia="Times New Roman" w:hAnsi="Arial" w:cs="Arial"/>
                            <w:b/>
                            <w:color w:val="006BB0"/>
                            <w:spacing w:val="-2"/>
                            <w:sz w:val="36"/>
                            <w:szCs w:val="36"/>
                          </w:rPr>
                        </w:pPr>
                        <w:r w:rsidRPr="00157F52">
                          <w:rPr>
                            <w:rFonts w:ascii="Arial" w:eastAsia="Times New Roman" w:hAnsi="Arial" w:cs="Arial"/>
                            <w:b/>
                            <w:color w:val="006BB0"/>
                            <w:spacing w:val="-2"/>
                            <w:sz w:val="36"/>
                            <w:szCs w:val="36"/>
                          </w:rPr>
                          <w:t>AfD</w:t>
                        </w:r>
                        <w:r w:rsidR="005D6625">
                          <w:rPr>
                            <w:rFonts w:ascii="Arial" w:eastAsia="Times New Roman" w:hAnsi="Arial" w:cs="Arial"/>
                            <w:b/>
                            <w:color w:val="006BB0"/>
                            <w:spacing w:val="-22"/>
                            <w:sz w:val="36"/>
                            <w:szCs w:val="36"/>
                          </w:rPr>
                          <w:t xml:space="preserve"> </w:t>
                        </w:r>
                        <w:r w:rsidR="00A1651B">
                          <w:rPr>
                            <w:rFonts w:ascii="Arial" w:eastAsia="Times New Roman" w:hAnsi="Arial" w:cs="Arial"/>
                            <w:b/>
                            <w:color w:val="006BB0"/>
                            <w:spacing w:val="-22"/>
                            <w:sz w:val="36"/>
                            <w:szCs w:val="36"/>
                          </w:rPr>
                          <w:t>–</w:t>
                        </w:r>
                        <w:r w:rsidR="005D6625">
                          <w:rPr>
                            <w:rFonts w:ascii="Arial" w:eastAsia="Times New Roman" w:hAnsi="Arial" w:cs="Arial"/>
                            <w:b/>
                            <w:color w:val="006BB0"/>
                            <w:spacing w:val="-22"/>
                            <w:sz w:val="36"/>
                            <w:szCs w:val="36"/>
                          </w:rPr>
                          <w:t xml:space="preserve"> </w:t>
                        </w:r>
                        <w:r w:rsidR="00D54D23">
                          <w:rPr>
                            <w:rFonts w:ascii="Arial" w:eastAsia="Times New Roman" w:hAnsi="Arial" w:cs="Arial"/>
                            <w:b/>
                            <w:color w:val="006BB0"/>
                            <w:spacing w:val="-22"/>
                            <w:sz w:val="36"/>
                            <w:szCs w:val="36"/>
                          </w:rPr>
                          <w:t>FRAKTION</w:t>
                        </w:r>
                        <w:r w:rsidR="00A1651B">
                          <w:rPr>
                            <w:rFonts w:ascii="Arial" w:eastAsia="Times New Roman" w:hAnsi="Arial" w:cs="Arial"/>
                            <w:b/>
                            <w:color w:val="006BB0"/>
                            <w:spacing w:val="-22"/>
                            <w:sz w:val="36"/>
                            <w:szCs w:val="36"/>
                          </w:rPr>
                          <w:t xml:space="preserve"> IN DER STADTVERORDNETENVERSAMMLUNG</w:t>
                        </w:r>
                        <w:r w:rsidR="00897BBC" w:rsidRPr="00157F52">
                          <w:rPr>
                            <w:rFonts w:ascii="Arial" w:eastAsia="Times New Roman" w:hAnsi="Arial" w:cs="Arial"/>
                            <w:b/>
                            <w:color w:val="006BB0"/>
                            <w:spacing w:val="-2"/>
                            <w:sz w:val="36"/>
                            <w:szCs w:val="36"/>
                          </w:rPr>
                          <w:t xml:space="preserve"> </w:t>
                        </w:r>
                        <w:r w:rsidR="0034166B" w:rsidRPr="00157F52">
                          <w:rPr>
                            <w:rFonts w:ascii="Arial" w:eastAsia="Times New Roman" w:hAnsi="Arial" w:cs="Arial"/>
                            <w:b/>
                            <w:color w:val="006BB0"/>
                            <w:spacing w:val="-2"/>
                            <w:sz w:val="36"/>
                            <w:szCs w:val="36"/>
                          </w:rPr>
                          <w:t>GRANSEE</w:t>
                        </w:r>
                        <w:r w:rsidR="00BA7203" w:rsidRPr="00157F52">
                          <w:rPr>
                            <w:rFonts w:ascii="Arial" w:eastAsia="Times New Roman" w:hAnsi="Arial" w:cs="Arial"/>
                            <w:b/>
                            <w:color w:val="006BB0"/>
                            <w:spacing w:val="-2"/>
                            <w:sz w:val="36"/>
                            <w:szCs w:val="36"/>
                          </w:rPr>
                          <w:br/>
                        </w:r>
                      </w:p>
                    </w:txbxContent>
                  </v:textbox>
                </v:rect>
                <v:rect id="Rectangle 193" o:spid="_x0000_s1028" style="position:absolute;left:15046;top:2637;width:633;height:3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" filled="f" stroked="f">
                  <v:textbox inset="0,0,0,0">
                    <w:txbxContent>
                      <w:p w14:paraId="67CA5CE8" w14:textId="77777777" w:rsidR="0069076F" w:rsidRDefault="0069076F">
                        <w:r>
                          <w:rPr>
                            <w:rFonts w:ascii="Times New Roman" w:eastAsia="Times New Roman" w:hAnsi="Times New Roman" w:cs="Times New Roman"/>
                            <w:b/>
                            <w:color w:val="006BB0"/>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29" type="#_x0000_t75" style="position:absolute;left:45840;width:14478;height:1028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">
                  <v:imagedata r:id="rId9" o:title=""/>
                </v:shape>
                <v:shape id="Picture 976" o:spid="_x0000_s1030" type="#_x0000_t75" style="position:absolute;left:-57;top:10922;width:60350;height:64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">
                  <v:imagedata r:id="rId10" o:title=""/>
                </v:shape>
                <w10:wrap type="topAndBottom" anchorx="page" anchory="page"/>
              </v:group>
            </w:pict>
          </mc:Fallback>
        </mc:AlternateContent>
      </w:r>
      <w:r w:rsidR="00C02918">
        <w:t xml:space="preserve"> </w:t>
      </w:r>
    </w:p>
    <w:p w14:paraId="0BF6040F" w14:textId="77777777" w:rsidR="000C7126" w:rsidRDefault="000C7126" w:rsidP="00157F52"/>
    <w:p w14:paraId="104D2DEF" w14:textId="1FB2C268" w:rsidR="000C7126" w:rsidRDefault="00515B1F" w:rsidP="00157F52">
      <w:r>
        <w:tab/>
      </w:r>
      <w:r>
        <w:tab/>
      </w:r>
      <w:r>
        <w:tab/>
      </w:r>
      <w:r>
        <w:tab/>
      </w:r>
      <w:r>
        <w:tab/>
      </w:r>
      <w:r>
        <w:tab/>
      </w:r>
      <w:r>
        <w:tab/>
      </w:r>
      <w:r>
        <w:tab/>
      </w:r>
      <w:r>
        <w:tab/>
      </w:r>
      <w:r>
        <w:tab/>
      </w:r>
      <w:r w:rsidR="0020065D">
        <w:t>17</w:t>
      </w:r>
      <w:r w:rsidR="00497760">
        <w:t>.</w:t>
      </w:r>
      <w:r w:rsidR="004A1C2A">
        <w:t xml:space="preserve"> Juni 2</w:t>
      </w:r>
      <w:r>
        <w:t>02</w:t>
      </w:r>
      <w:r w:rsidR="004A1C2A">
        <w:t>6</w:t>
      </w:r>
      <w:r w:rsidR="00C02918">
        <w:t xml:space="preserve">    </w:t>
      </w:r>
    </w:p>
    <w:p w14:paraId="6A453D6C" w14:textId="6E3B6240" w:rsidR="0053252D" w:rsidRDefault="00716463" w:rsidP="00157F52">
      <w:pPr>
        <w:rPr>
          <w:b/>
          <w:bCs/>
          <w:sz w:val="36"/>
          <w:szCs w:val="36"/>
        </w:rPr>
      </w:pPr>
      <w:r w:rsidRPr="005E5BBE">
        <w:rPr>
          <w:b/>
          <w:bCs/>
          <w:sz w:val="36"/>
          <w:szCs w:val="36"/>
        </w:rPr>
        <w:t>Anfrage</w:t>
      </w:r>
    </w:p>
    <w:p w14:paraId="1C55E7CE" w14:textId="77777777" w:rsidR="009116B4" w:rsidRPr="005E5BBE" w:rsidRDefault="009116B4" w:rsidP="00157F52">
      <w:pPr>
        <w:rPr>
          <w:b/>
          <w:bCs/>
          <w:sz w:val="36"/>
          <w:szCs w:val="36"/>
        </w:rPr>
      </w:pPr>
    </w:p>
    <w:p w14:paraId="3A580D79" w14:textId="26AA7958" w:rsidR="009116B4" w:rsidRDefault="009116B4" w:rsidP="008C3DB0">
      <w:r w:rsidRPr="009116B4">
        <w:rPr>
          <w:rFonts w:eastAsia="Times New Roman" w:cs="Times New Roman"/>
          <w:b/>
          <w:bCs/>
        </w:rPr>
        <w:t>Betreff:</w:t>
      </w:r>
      <w:r>
        <w:rPr>
          <w:rFonts w:eastAsia="Times New Roman" w:cs="Times New Roman"/>
        </w:rPr>
        <w:t xml:space="preserve"> </w:t>
      </w:r>
      <w:r>
        <w:t>Unzureichende Sportstätteninfrastruktur der Stadtschule Gransee und Prüfung von Fördermöglichkeiten für einen Neubau</w:t>
      </w:r>
    </w:p>
    <w:p w14:paraId="2C3DE3CD" w14:textId="77777777" w:rsidR="009659EF" w:rsidRDefault="009659EF" w:rsidP="008C3DB0"/>
    <w:p w14:paraId="2B7CB528" w14:textId="38EC7AB9" w:rsidR="00451E7E" w:rsidRDefault="00451E7E" w:rsidP="008C3DB0">
      <w:r>
        <w:t>Sehr geehrter Herr Amtsdirektor,</w:t>
      </w:r>
      <w:r w:rsidR="009659EF">
        <w:br/>
      </w:r>
      <w:r>
        <w:t>sehr geehrte Damen und Herren der Verwaltung,</w:t>
      </w:r>
    </w:p>
    <w:p w14:paraId="6A3E892F" w14:textId="228869B8" w:rsidR="00451E7E" w:rsidRDefault="00451E7E" w:rsidP="008C3DB0">
      <w:r>
        <w:rPr>
          <w:rFonts w:ascii="Arial" w:hAnsi="Arial" w:cs="Arial"/>
        </w:rPr>
        <w:t>​</w:t>
      </w:r>
      <w:r>
        <w:t xml:space="preserve">die jüngste Absage des Sportfestes </w:t>
      </w:r>
      <w:r w:rsidR="00B95D2A">
        <w:t xml:space="preserve">(siehe Anlage) </w:t>
      </w:r>
      <w:r>
        <w:t>an der Stadtschule Gransee hat ein tiefgreifendes, strukturelles Problem in der Schulinfrastruktur unserer Stadt offengelegt: Auf dem aktuellen Schulgelände fehlt es an einem adäquaten, zeitgemäßen Sportplatz, um den lehrplangerechten Sportunterricht sowie schulische Sportveranstaltungen verlässlich durchzuführen.</w:t>
      </w:r>
    </w:p>
    <w:p w14:paraId="7C21BF1D" w14:textId="18982F92" w:rsidR="00451E7E" w:rsidRDefault="00451E7E" w:rsidP="008C3DB0">
      <w:r>
        <w:rPr>
          <w:rFonts w:ascii="Arial" w:hAnsi="Arial" w:cs="Arial"/>
        </w:rPr>
        <w:t>​</w:t>
      </w:r>
      <w:r>
        <w:t xml:space="preserve">Bisher stand die Perspektive im Raum, dass durch die baulichen Entwicklungen und einen Umzug im Zusammenhang mit der benachbarten Werner-von-Siemens-Schule eine Lösung für die Grundschüler gefunden wird. </w:t>
      </w:r>
      <w:r w:rsidR="003477D4" w:rsidRPr="003477D4">
        <w:t>Da der geplante Neubau der Werner-von-Siemens-Schule nach aktuellem Kenntnisstand voraussichtlich nicht realisiert wird und damit auch der vorgesehene Umzug entfallen dürfte, ist davon auszugehen, dass die Grundschule weiterhin mit den bestehenden unzureichenden Bedingungen konfrontiert sein wird</w:t>
      </w:r>
      <w:r>
        <w:t>. Die Leidtragenden dieser Fehlplanung sind die rund 350 Schüler in unserer Gemeinde, deren Recht auf ausreichende Bewegung und ordnungsgemäße Schulsportbedingungen massiv eingeschränkt ist.</w:t>
      </w:r>
    </w:p>
    <w:p w14:paraId="35ADC315" w14:textId="77777777" w:rsidR="00451E7E" w:rsidRDefault="00451E7E" w:rsidP="008C3DB0">
      <w:r>
        <w:rPr>
          <w:rFonts w:ascii="Arial" w:hAnsi="Arial" w:cs="Arial"/>
        </w:rPr>
        <w:t>​</w:t>
      </w:r>
      <w:r>
        <w:t>Als Schulträger steht das Amt Gransee und Gemeinden hier in der Pflicht, unverzüglich zu handeln und eine eigenständige, zukunftsfähige Lösung für die Grundschule zu erarbeiten.</w:t>
      </w:r>
    </w:p>
    <w:p w14:paraId="6621C6BB" w14:textId="77777777" w:rsidR="00451E7E" w:rsidRDefault="00451E7E" w:rsidP="008C3DB0">
      <w:r>
        <w:rPr>
          <w:rFonts w:ascii="Arial" w:hAnsi="Arial" w:cs="Arial"/>
        </w:rPr>
        <w:t>​</w:t>
      </w:r>
      <w:r>
        <w:t>Vor diesem Hintergrund richtet die AfD-Fraktion folgende Fragen an die Verwaltung mit der Bitte um schriftliche Beantwortung:</w:t>
      </w:r>
    </w:p>
    <w:p w14:paraId="18B7632C" w14:textId="77777777" w:rsidR="00451E7E" w:rsidRDefault="00451E7E" w:rsidP="008C3DB0"/>
    <w:p w14:paraId="50ED3C04" w14:textId="77777777" w:rsidR="00451E7E" w:rsidRDefault="00451E7E" w:rsidP="008C3DB0"/>
    <w:p w14:paraId="38D1E66D" w14:textId="77777777" w:rsidR="00451E7E" w:rsidRDefault="00451E7E" w:rsidP="00451E7E">
      <w:pPr>
        <w:pStyle w:val="Listenabsatz"/>
        <w:numPr>
          <w:ilvl w:val="0"/>
          <w:numId w:val="4"/>
        </w:numPr>
      </w:pPr>
      <w:r w:rsidRPr="00150C24">
        <w:rPr>
          <w:rFonts w:ascii="Arial" w:hAnsi="Arial" w:cs="Arial"/>
        </w:rPr>
        <w:lastRenderedPageBreak/>
        <w:t>​</w:t>
      </w:r>
      <w:r>
        <w:t>Welche konkreten Pläne verfolgt das Amt Gransee und Gemeinden als Schulträger kurz- und mittelfristig, um den Schülerinnen und Schülern der Stadtschule wieder einen ordnungsgemäßen Sportunterricht im Freien sowie die Durchführung von Sportfesten zu ermöglichen?</w:t>
      </w:r>
    </w:p>
    <w:p w14:paraId="6781AC0D" w14:textId="77777777" w:rsidR="00451E7E" w:rsidRDefault="00451E7E" w:rsidP="008C3DB0">
      <w:pPr>
        <w:pStyle w:val="Listenabsatz"/>
      </w:pPr>
    </w:p>
    <w:p w14:paraId="74B2615C" w14:textId="77777777" w:rsidR="00451E7E" w:rsidRDefault="00451E7E" w:rsidP="00451E7E">
      <w:pPr>
        <w:pStyle w:val="Listenabsatz"/>
        <w:numPr>
          <w:ilvl w:val="0"/>
          <w:numId w:val="4"/>
        </w:numPr>
      </w:pPr>
      <w:r>
        <w:t>Wird die Errichtung eines neuen, schuleigenen Sportplatzes oder einer zeitgemäßen Schulsportfreifläche auf oder im direkten Umfeld des Geländes der Grundschule aktuell von der Verwaltung geprüft?</w:t>
      </w:r>
    </w:p>
    <w:p w14:paraId="7A4E032D" w14:textId="77777777" w:rsidR="00451E7E" w:rsidRDefault="00451E7E" w:rsidP="008C3DB0">
      <w:pPr>
        <w:pStyle w:val="Listenabsatz"/>
      </w:pPr>
    </w:p>
    <w:p w14:paraId="1DDCBFD3" w14:textId="77777777" w:rsidR="00451E7E" w:rsidRDefault="00451E7E" w:rsidP="00451E7E">
      <w:pPr>
        <w:pStyle w:val="Listenabsatz"/>
        <w:numPr>
          <w:ilvl w:val="0"/>
          <w:numId w:val="4"/>
        </w:numPr>
      </w:pPr>
      <w:r>
        <w:t>Das Land Brandenburg sowie der Bund bieten verschiedene Förderprogramme für den Sportstättenbau sowie für die Infrastruktur von Ganztagsschulen an. Wurde seitens der Amtsverwaltung bereits geprüft, inwiefern ein Neubau oder eine umfassende Modernisierung über solche Programme (z. B. Sportstättenförderung oder KLS-Mittel) förderfähig wäre, oder befindet sich ein entsprechender Förderantrag in Vorbereitung?</w:t>
      </w:r>
    </w:p>
    <w:p w14:paraId="38B7B97A" w14:textId="77777777" w:rsidR="00451E7E" w:rsidRDefault="00451E7E" w:rsidP="008C3DB0">
      <w:pPr>
        <w:pStyle w:val="Listenabsatz"/>
      </w:pPr>
    </w:p>
    <w:p w14:paraId="7B533D28" w14:textId="77777777" w:rsidR="00451E7E" w:rsidRDefault="00451E7E" w:rsidP="00451E7E">
      <w:pPr>
        <w:pStyle w:val="Listenabsatz"/>
        <w:numPr>
          <w:ilvl w:val="0"/>
          <w:numId w:val="4"/>
        </w:numPr>
      </w:pPr>
      <w:r>
        <w:t xml:space="preserve"> Finden angesichts der geänderten Pläne bei der Werner-von-Siemens-Schule aktuell Gespräche mit dem Landkreis Oberhavel statt, um eventuelle Synergien oder Übergangslösungen für den Sportunterricht der Grundschüler zu schaffen?</w:t>
      </w:r>
    </w:p>
    <w:p w14:paraId="435E1E71" w14:textId="77777777" w:rsidR="00451E7E" w:rsidRDefault="00451E7E" w:rsidP="008C3DB0">
      <w:pPr>
        <w:pStyle w:val="Listenabsatz"/>
      </w:pPr>
    </w:p>
    <w:p w14:paraId="0CC2B915" w14:textId="77777777" w:rsidR="00451E7E" w:rsidRDefault="00451E7E" w:rsidP="00451E7E">
      <w:pPr>
        <w:pStyle w:val="Listenabsatz"/>
        <w:numPr>
          <w:ilvl w:val="0"/>
          <w:numId w:val="4"/>
        </w:numPr>
      </w:pPr>
      <w:r>
        <w:t>Welche konkreten Mindestanforderungen an Sport- und Bewegungsflächen bestehen nach den einschlägigen schul- und sportfachlichen Richtlinien für eine Grundschule der Größe der Stadtschule Gransee, und werden diese derzeit erfüllt?</w:t>
      </w:r>
    </w:p>
    <w:p w14:paraId="254320EA" w14:textId="77777777" w:rsidR="00451E7E" w:rsidRDefault="00451E7E" w:rsidP="008C3DB0">
      <w:pPr>
        <w:pStyle w:val="Listenabsatz"/>
      </w:pPr>
    </w:p>
    <w:p w14:paraId="1B527306" w14:textId="77777777" w:rsidR="00451E7E" w:rsidRDefault="00451E7E" w:rsidP="00451E7E">
      <w:pPr>
        <w:pStyle w:val="Listenabsatz"/>
        <w:numPr>
          <w:ilvl w:val="0"/>
          <w:numId w:val="4"/>
        </w:numPr>
      </w:pPr>
      <w:r>
        <w:t>Welche finanziellen Mittel wurden in den vergangenen fünf Jahren für die Planung, den Erhalt oder die Verbesserung der Sportstätten der Stadtschule bereitgestellt und verwendet?</w:t>
      </w:r>
    </w:p>
    <w:p w14:paraId="451361A1" w14:textId="77777777" w:rsidR="00451E7E" w:rsidRDefault="00451E7E" w:rsidP="008C3DB0">
      <w:pPr>
        <w:pStyle w:val="Listenabsatz"/>
      </w:pPr>
    </w:p>
    <w:p w14:paraId="13953D06" w14:textId="77777777" w:rsidR="00451E7E" w:rsidRDefault="00451E7E" w:rsidP="00451E7E">
      <w:pPr>
        <w:pStyle w:val="Listenabsatz"/>
        <w:numPr>
          <w:ilvl w:val="0"/>
          <w:numId w:val="4"/>
        </w:numPr>
      </w:pPr>
      <w:r>
        <w:t>Liegt der Verwaltung eine Kosten- und Machbarkeitsabschätzung für die Errichtung einer schuleigenen Sportanlage vor? Falls ja, wie hoch werden die Investitionskosten geschätzt?</w:t>
      </w:r>
    </w:p>
    <w:p w14:paraId="5F52D95B" w14:textId="77777777" w:rsidR="00451E7E" w:rsidRDefault="00451E7E" w:rsidP="008C3DB0">
      <w:pPr>
        <w:pStyle w:val="Listenabsatz"/>
      </w:pPr>
    </w:p>
    <w:p w14:paraId="08697185" w14:textId="77777777" w:rsidR="00451E7E" w:rsidRDefault="00451E7E" w:rsidP="00451E7E">
      <w:pPr>
        <w:pStyle w:val="Listenabsatz"/>
        <w:numPr>
          <w:ilvl w:val="0"/>
          <w:numId w:val="4"/>
        </w:numPr>
      </w:pPr>
      <w:r>
        <w:t>Welche Grundstücke im Eigentum des Amtes Gransee und Gemeinden oder der Stadt Gransee kommen nach Einschätzung der Verwaltung für die Errichtung einer Sportanlage infrage?</w:t>
      </w:r>
    </w:p>
    <w:p w14:paraId="5034BFA6" w14:textId="77777777" w:rsidR="00451E7E" w:rsidRDefault="00451E7E" w:rsidP="008C3DB0">
      <w:pPr>
        <w:pStyle w:val="Listenabsatz"/>
      </w:pPr>
    </w:p>
    <w:p w14:paraId="12A93653" w14:textId="77777777" w:rsidR="00451E7E" w:rsidRDefault="00451E7E" w:rsidP="00451E7E">
      <w:pPr>
        <w:pStyle w:val="Listenabsatz"/>
        <w:numPr>
          <w:ilvl w:val="0"/>
          <w:numId w:val="4"/>
        </w:numPr>
      </w:pPr>
      <w:r>
        <w:t>Bis wann rechnet die Verwaltung mit einer dauerhaften Lösung für die sportliche Infrastruktur der Stadtschule Gransee?</w:t>
      </w:r>
    </w:p>
    <w:p w14:paraId="0095BAAA" w14:textId="77777777" w:rsidR="00451E7E" w:rsidRDefault="00451E7E" w:rsidP="008C3DB0">
      <w:pPr>
        <w:pStyle w:val="Listenabsatz"/>
      </w:pPr>
    </w:p>
    <w:p w14:paraId="0B26BB31" w14:textId="77777777" w:rsidR="00451E7E" w:rsidRDefault="00451E7E" w:rsidP="00451E7E">
      <w:pPr>
        <w:pStyle w:val="Listenabsatz"/>
        <w:numPr>
          <w:ilvl w:val="0"/>
          <w:numId w:val="4"/>
        </w:numPr>
      </w:pPr>
      <w:r>
        <w:lastRenderedPageBreak/>
        <w:t>Welche Übergangsmaßnahmen werden bis zur Schaffung einer dauerhaften Lösung ergriffen, um die Einschränkungen im Sportunterricht und bei schulischen Sportveranstaltungen zu minimieren?</w:t>
      </w:r>
    </w:p>
    <w:p w14:paraId="67E7F974" w14:textId="77777777" w:rsidR="00451E7E" w:rsidRDefault="00451E7E" w:rsidP="008C3DB0">
      <w:pPr>
        <w:pStyle w:val="Listenabsatz"/>
      </w:pPr>
    </w:p>
    <w:p w14:paraId="4959B463" w14:textId="77777777" w:rsidR="00451E7E" w:rsidRDefault="00451E7E" w:rsidP="00451E7E">
      <w:pPr>
        <w:pStyle w:val="Listenabsatz"/>
        <w:numPr>
          <w:ilvl w:val="0"/>
          <w:numId w:val="4"/>
        </w:numPr>
      </w:pPr>
      <w:r>
        <w:t>Wurde die Schulleitung der Stadtschule Gransee in die bisherigen Überlegungen und Planungen eingebunden? Falls ja, welche Bedarfe wurden seitens der Schule gegenüber dem Schulträger benannt?</w:t>
      </w:r>
      <w:r>
        <w:br/>
      </w:r>
    </w:p>
    <w:p w14:paraId="116A2903" w14:textId="77777777" w:rsidR="00451E7E" w:rsidRDefault="00451E7E" w:rsidP="00451E7E">
      <w:pPr>
        <w:pStyle w:val="Listenabsatz"/>
        <w:numPr>
          <w:ilvl w:val="0"/>
          <w:numId w:val="4"/>
        </w:numPr>
      </w:pPr>
      <w:r>
        <w:t>Welche Auswirkungen hat die Aufgabe der Neubaupläne der Werner-von-Siemens-Schule auf die langfristige Schulentwicklungsplanung des Amtes Gransee und Gemeinden?</w:t>
      </w:r>
    </w:p>
    <w:p w14:paraId="30B412E9" w14:textId="77777777" w:rsidR="00451E7E" w:rsidRDefault="00451E7E" w:rsidP="008C3DB0">
      <w:pPr>
        <w:ind w:left="360"/>
        <w:rPr>
          <w:rFonts w:ascii="Arial" w:hAnsi="Arial" w:cs="Arial"/>
        </w:rPr>
      </w:pPr>
    </w:p>
    <w:p w14:paraId="07463EAD" w14:textId="77777777" w:rsidR="00451E7E" w:rsidRDefault="00451E7E" w:rsidP="008C3DB0">
      <w:pPr>
        <w:ind w:left="360"/>
      </w:pPr>
      <w:r w:rsidRPr="00660E8D">
        <w:rPr>
          <w:rFonts w:ascii="Arial" w:hAnsi="Arial" w:cs="Arial"/>
        </w:rPr>
        <w:t>​</w:t>
      </w:r>
      <w:r>
        <w:t xml:space="preserve">Der Schulsport erfüllt eine essenzielle Rolle für die gesundheitliche Entwicklung der Kinder in unserer Region. Der dauerhafte Wegfall von Perspektiven ist für die Schulgemeinschaft nicht länger tragbar. </w:t>
      </w:r>
    </w:p>
    <w:p w14:paraId="5E35E092" w14:textId="77777777" w:rsidR="00985EF2" w:rsidRDefault="00985EF2" w:rsidP="008C3DB0">
      <w:pPr>
        <w:ind w:left="360"/>
      </w:pPr>
    </w:p>
    <w:p w14:paraId="61D95D96" w14:textId="77777777" w:rsidR="00451E7E" w:rsidRDefault="00451E7E" w:rsidP="008C3DB0">
      <w:pPr>
        <w:ind w:left="360"/>
      </w:pPr>
    </w:p>
    <w:p w14:paraId="3343CED9" w14:textId="21E66DB1" w:rsidR="00451E7E" w:rsidRDefault="00451E7E" w:rsidP="00985EF2">
      <w:pPr>
        <w:ind w:left="360"/>
      </w:pPr>
      <w:r>
        <w:t>gez.</w:t>
      </w:r>
    </w:p>
    <w:p w14:paraId="1956BAC1" w14:textId="13B093FF" w:rsidR="00451E7E" w:rsidRPr="003324B3" w:rsidRDefault="00451E7E" w:rsidP="003324B3">
      <w:pPr>
        <w:ind w:left="360"/>
        <w:rPr>
          <w:sz w:val="18"/>
          <w:szCs w:val="18"/>
        </w:rPr>
      </w:pPr>
      <w:r>
        <w:t xml:space="preserve">Dennis </w:t>
      </w:r>
      <w:proofErr w:type="spellStart"/>
      <w:r>
        <w:t>Gottschald</w:t>
      </w:r>
      <w:proofErr w:type="spellEnd"/>
      <w:r>
        <w:br/>
      </w:r>
      <w:r w:rsidRPr="003324B3">
        <w:rPr>
          <w:sz w:val="18"/>
          <w:szCs w:val="18"/>
        </w:rPr>
        <w:t>Fraktionsvorsitzender</w:t>
      </w:r>
      <w:r w:rsidR="003324B3">
        <w:rPr>
          <w:sz w:val="18"/>
          <w:szCs w:val="18"/>
        </w:rPr>
        <w:br/>
        <w:t>Mitglied Amtsausschuss</w:t>
      </w:r>
    </w:p>
    <w:p w14:paraId="494D4368" w14:textId="5F09AB47" w:rsidR="007653B4" w:rsidRPr="00D22037" w:rsidRDefault="007653B4" w:rsidP="00892E98">
      <w:pPr>
        <w:spacing w:before="100" w:beforeAutospacing="1" w:after="100" w:afterAutospacing="1" w:line="240" w:lineRule="auto"/>
        <w:rPr>
          <w:rFonts w:eastAsia="Times New Roman" w:cs="Times New Roman"/>
        </w:rPr>
      </w:pPr>
    </w:p>
    <w:sectPr w:rsidR="007653B4" w:rsidRPr="00D22037" w:rsidSect="001B267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5513" w14:textId="77777777" w:rsidR="00351F12" w:rsidRDefault="00351F12" w:rsidP="00925713">
      <w:pPr>
        <w:spacing w:after="0" w:line="240" w:lineRule="auto"/>
      </w:pPr>
      <w:r>
        <w:separator/>
      </w:r>
    </w:p>
  </w:endnote>
  <w:endnote w:type="continuationSeparator" w:id="0">
    <w:p w14:paraId="604B565E" w14:textId="77777777" w:rsidR="00351F12" w:rsidRDefault="00351F12" w:rsidP="0092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9514948"/>
      <w:docPartObj>
        <w:docPartGallery w:val="Page Numbers (Bottom of Page)"/>
        <w:docPartUnique/>
      </w:docPartObj>
    </w:sdtPr>
    <w:sdtContent>
      <w:p w14:paraId="4B239E2E" w14:textId="0A7879E9" w:rsidR="001B2676" w:rsidRDefault="001B2676" w:rsidP="00961DEA">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7975A3E" w14:textId="77777777" w:rsidR="001B2676" w:rsidRDefault="001B26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3168673"/>
      <w:docPartObj>
        <w:docPartGallery w:val="Page Numbers (Bottom of Page)"/>
        <w:docPartUnique/>
      </w:docPartObj>
    </w:sdtPr>
    <w:sdtContent>
      <w:p w14:paraId="049AD9A6" w14:textId="1C8A5C71" w:rsidR="001B2676" w:rsidRDefault="001B2676" w:rsidP="00961DEA">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xml:space="preserve">- 1 </w:t>
        </w:r>
        <w:r>
          <w:rPr>
            <w:rStyle w:val="Seitenzahl"/>
            <w:noProof/>
          </w:rPr>
          <w:t>-</w:t>
        </w:r>
        <w:r>
          <w:rPr>
            <w:rStyle w:val="Seitenzahl"/>
          </w:rPr>
          <w:fldChar w:fldCharType="end"/>
        </w:r>
      </w:p>
    </w:sdtContent>
  </w:sdt>
  <w:p w14:paraId="144AFBA8" w14:textId="1055D112" w:rsidR="00950A7B" w:rsidRPr="003549BE" w:rsidRDefault="009B1B3C" w:rsidP="00B90B3E">
    <w:pPr>
      <w:spacing w:after="227"/>
      <w:ind w:right="-331"/>
      <w:rPr>
        <w:sz w:val="18"/>
        <w:szCs w:val="18"/>
        <w:lang w:bidi="de-DE"/>
      </w:rPr>
    </w:pPr>
    <w:r>
      <w:rPr>
        <w:noProof/>
      </w:rPr>
      <w:drawing>
        <wp:anchor distT="0" distB="0" distL="114300" distR="114300" simplePos="0" relativeHeight="251659264" behindDoc="0" locked="0" layoutInCell="1" allowOverlap="1" wp14:anchorId="1118A14D" wp14:editId="6B93E53B">
          <wp:simplePos x="0" y="0"/>
          <wp:positionH relativeFrom="margin">
            <wp:align>left</wp:align>
          </wp:positionH>
          <wp:positionV relativeFrom="paragraph">
            <wp:posOffset>257810</wp:posOffset>
          </wp:positionV>
          <wp:extent cx="6035040" cy="63500"/>
          <wp:effectExtent l="0" t="0" r="3810" b="0"/>
          <wp:wrapNone/>
          <wp:docPr id="2025170999"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1"/>
                  <a:stretch>
                    <a:fillRect/>
                  </a:stretch>
                </pic:blipFill>
                <pic:spPr>
                  <a:xfrm>
                    <a:off x="0" y="0"/>
                    <a:ext cx="6035040" cy="63500"/>
                  </a:xfrm>
                  <a:prstGeom prst="rect">
                    <a:avLst/>
                  </a:prstGeom>
                </pic:spPr>
              </pic:pic>
            </a:graphicData>
          </a:graphic>
        </wp:anchor>
      </w:drawing>
    </w:r>
  </w:p>
  <w:tbl>
    <w:tblPr>
      <w:tblStyle w:val="TableGrid"/>
      <w:tblpPr w:vertAnchor="text" w:horzAnchor="page" w:tblpX="5505" w:tblpY="1"/>
      <w:tblOverlap w:val="never"/>
      <w:tblW w:w="5438" w:type="dxa"/>
      <w:tblInd w:w="0" w:type="dxa"/>
      <w:tblLook w:val="04A0" w:firstRow="1" w:lastRow="0" w:firstColumn="1" w:lastColumn="0" w:noHBand="0" w:noVBand="1"/>
    </w:tblPr>
    <w:tblGrid>
      <w:gridCol w:w="3550"/>
      <w:gridCol w:w="638"/>
      <w:gridCol w:w="1250"/>
    </w:tblGrid>
    <w:tr w:rsidR="00950A7B" w:rsidRPr="003549BE" w14:paraId="1CFFE3AA" w14:textId="77777777" w:rsidTr="00F42FF8">
      <w:trPr>
        <w:trHeight w:val="756"/>
      </w:trPr>
      <w:tc>
        <w:tcPr>
          <w:tcW w:w="3550" w:type="dxa"/>
          <w:tcBorders>
            <w:top w:val="nil"/>
            <w:left w:val="nil"/>
            <w:bottom w:val="nil"/>
            <w:right w:val="nil"/>
          </w:tcBorders>
        </w:tcPr>
        <w:p w14:paraId="63AF20F1" w14:textId="0DA005B2" w:rsidR="00950A7B" w:rsidRPr="003549BE" w:rsidRDefault="00950A7B" w:rsidP="00F42FF8">
          <w:pPr>
            <w:rPr>
              <w:sz w:val="18"/>
              <w:szCs w:val="18"/>
              <w:lang w:bidi="de-DE"/>
            </w:rPr>
          </w:pPr>
        </w:p>
      </w:tc>
      <w:tc>
        <w:tcPr>
          <w:tcW w:w="638" w:type="dxa"/>
          <w:tcBorders>
            <w:top w:val="nil"/>
            <w:left w:val="nil"/>
            <w:bottom w:val="nil"/>
            <w:right w:val="nil"/>
          </w:tcBorders>
        </w:tcPr>
        <w:p w14:paraId="02BC7F90" w14:textId="263A7CA1" w:rsidR="00950A7B" w:rsidRPr="003549BE" w:rsidRDefault="00950A7B" w:rsidP="00F42FF8">
          <w:pPr>
            <w:rPr>
              <w:sz w:val="18"/>
              <w:szCs w:val="18"/>
              <w:lang w:bidi="de-DE"/>
            </w:rPr>
          </w:pPr>
        </w:p>
      </w:tc>
      <w:tc>
        <w:tcPr>
          <w:tcW w:w="1250" w:type="dxa"/>
          <w:tcBorders>
            <w:top w:val="nil"/>
            <w:left w:val="nil"/>
            <w:bottom w:val="nil"/>
            <w:right w:val="nil"/>
          </w:tcBorders>
          <w:vAlign w:val="center"/>
        </w:tcPr>
        <w:p w14:paraId="147664A6" w14:textId="133D0020" w:rsidR="00950A7B" w:rsidRPr="003549BE" w:rsidRDefault="00950A7B" w:rsidP="00F42FF8">
          <w:pPr>
            <w:rPr>
              <w:sz w:val="18"/>
              <w:szCs w:val="18"/>
              <w:lang w:bidi="de-DE"/>
            </w:rPr>
          </w:pPr>
        </w:p>
      </w:tc>
    </w:tr>
  </w:tbl>
  <w:p w14:paraId="2058F26A" w14:textId="42F6C7A5" w:rsidR="001B2676" w:rsidRDefault="001B2676" w:rsidP="00B90B3E">
    <w:pPr>
      <w:tabs>
        <w:tab w:val="center" w:pos="1097"/>
      </w:tabs>
      <w:spacing w:after="46"/>
      <w:rPr>
        <w:lang w:bidi="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A1BE" w14:textId="77777777" w:rsidR="009B1B3C" w:rsidRDefault="009B1B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5A82" w14:textId="77777777" w:rsidR="00351F12" w:rsidRDefault="00351F12" w:rsidP="00925713">
      <w:pPr>
        <w:spacing w:after="0" w:line="240" w:lineRule="auto"/>
      </w:pPr>
      <w:r>
        <w:separator/>
      </w:r>
    </w:p>
  </w:footnote>
  <w:footnote w:type="continuationSeparator" w:id="0">
    <w:p w14:paraId="6E1BDE71" w14:textId="77777777" w:rsidR="00351F12" w:rsidRDefault="00351F12" w:rsidP="0092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6226" w14:textId="77777777" w:rsidR="009B1B3C" w:rsidRDefault="009B1B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A80B" w14:textId="25615BBE" w:rsidR="001B2676" w:rsidRDefault="001B2676" w:rsidP="00376BA7">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D11A" w14:textId="77777777" w:rsidR="009B1B3C" w:rsidRDefault="009B1B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10941"/>
    <w:multiLevelType w:val="hybridMultilevel"/>
    <w:tmpl w:val="8EC80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0F3991"/>
    <w:multiLevelType w:val="hybridMultilevel"/>
    <w:tmpl w:val="90EACC14"/>
    <w:lvl w:ilvl="0" w:tplc="FFFFFFFF">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0C44B5"/>
    <w:multiLevelType w:val="hybridMultilevel"/>
    <w:tmpl w:val="8BC0BB6A"/>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091442"/>
    <w:multiLevelType w:val="multilevel"/>
    <w:tmpl w:val="C36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018175">
    <w:abstractNumId w:val="2"/>
  </w:num>
  <w:num w:numId="2" w16cid:durableId="997422887">
    <w:abstractNumId w:val="3"/>
  </w:num>
  <w:num w:numId="3" w16cid:durableId="1195389922">
    <w:abstractNumId w:val="0"/>
  </w:num>
  <w:num w:numId="4" w16cid:durableId="90865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47"/>
    <w:rsid w:val="00005450"/>
    <w:rsid w:val="00025F92"/>
    <w:rsid w:val="00025FF9"/>
    <w:rsid w:val="000300D8"/>
    <w:rsid w:val="00035855"/>
    <w:rsid w:val="0004173D"/>
    <w:rsid w:val="00043D11"/>
    <w:rsid w:val="000517E6"/>
    <w:rsid w:val="00057415"/>
    <w:rsid w:val="000659C7"/>
    <w:rsid w:val="00072AA9"/>
    <w:rsid w:val="0007535A"/>
    <w:rsid w:val="000804ED"/>
    <w:rsid w:val="0008428F"/>
    <w:rsid w:val="00096013"/>
    <w:rsid w:val="000962B3"/>
    <w:rsid w:val="000976C3"/>
    <w:rsid w:val="000A6947"/>
    <w:rsid w:val="000B0806"/>
    <w:rsid w:val="000C7126"/>
    <w:rsid w:val="001022A8"/>
    <w:rsid w:val="0010361E"/>
    <w:rsid w:val="00111DB4"/>
    <w:rsid w:val="00120CFF"/>
    <w:rsid w:val="00124123"/>
    <w:rsid w:val="00126B08"/>
    <w:rsid w:val="00132D6D"/>
    <w:rsid w:val="00135C59"/>
    <w:rsid w:val="0014621D"/>
    <w:rsid w:val="00157F52"/>
    <w:rsid w:val="0017028F"/>
    <w:rsid w:val="00183C16"/>
    <w:rsid w:val="00186C42"/>
    <w:rsid w:val="001B2676"/>
    <w:rsid w:val="001B2AE4"/>
    <w:rsid w:val="001B39F9"/>
    <w:rsid w:val="001D0E55"/>
    <w:rsid w:val="001D4070"/>
    <w:rsid w:val="001D506A"/>
    <w:rsid w:val="001E066B"/>
    <w:rsid w:val="001E1674"/>
    <w:rsid w:val="0020065D"/>
    <w:rsid w:val="00222117"/>
    <w:rsid w:val="00243266"/>
    <w:rsid w:val="00243C01"/>
    <w:rsid w:val="00250FC4"/>
    <w:rsid w:val="00251B16"/>
    <w:rsid w:val="002600BC"/>
    <w:rsid w:val="00262231"/>
    <w:rsid w:val="00264FFE"/>
    <w:rsid w:val="00265DCF"/>
    <w:rsid w:val="002756DF"/>
    <w:rsid w:val="00277D08"/>
    <w:rsid w:val="002853F5"/>
    <w:rsid w:val="002910B8"/>
    <w:rsid w:val="00291AAE"/>
    <w:rsid w:val="002E0F29"/>
    <w:rsid w:val="002E792A"/>
    <w:rsid w:val="002F2A00"/>
    <w:rsid w:val="00304596"/>
    <w:rsid w:val="00310CA1"/>
    <w:rsid w:val="0031656A"/>
    <w:rsid w:val="003324B3"/>
    <w:rsid w:val="0034166B"/>
    <w:rsid w:val="003460BA"/>
    <w:rsid w:val="003477D4"/>
    <w:rsid w:val="00347A61"/>
    <w:rsid w:val="00351F12"/>
    <w:rsid w:val="003521A1"/>
    <w:rsid w:val="00354150"/>
    <w:rsid w:val="003549BE"/>
    <w:rsid w:val="00357D06"/>
    <w:rsid w:val="00376BA7"/>
    <w:rsid w:val="00380B3A"/>
    <w:rsid w:val="00385528"/>
    <w:rsid w:val="00386E2F"/>
    <w:rsid w:val="00386FA2"/>
    <w:rsid w:val="003A7BFD"/>
    <w:rsid w:val="003B1D94"/>
    <w:rsid w:val="003B7F55"/>
    <w:rsid w:val="003C01EE"/>
    <w:rsid w:val="003C1416"/>
    <w:rsid w:val="003C16DA"/>
    <w:rsid w:val="003C2F2C"/>
    <w:rsid w:val="003D67FC"/>
    <w:rsid w:val="003E42BB"/>
    <w:rsid w:val="003F09E1"/>
    <w:rsid w:val="004139AE"/>
    <w:rsid w:val="0042007E"/>
    <w:rsid w:val="00422EBD"/>
    <w:rsid w:val="00451E7E"/>
    <w:rsid w:val="00485E21"/>
    <w:rsid w:val="00497760"/>
    <w:rsid w:val="004A1C2A"/>
    <w:rsid w:val="004A677C"/>
    <w:rsid w:val="004C21F0"/>
    <w:rsid w:val="004C491D"/>
    <w:rsid w:val="004C65AB"/>
    <w:rsid w:val="004C6C24"/>
    <w:rsid w:val="004D26EF"/>
    <w:rsid w:val="004D541B"/>
    <w:rsid w:val="004E5370"/>
    <w:rsid w:val="004E5C8C"/>
    <w:rsid w:val="004E79A1"/>
    <w:rsid w:val="00500690"/>
    <w:rsid w:val="005053D4"/>
    <w:rsid w:val="0050585E"/>
    <w:rsid w:val="00515B1F"/>
    <w:rsid w:val="0053252D"/>
    <w:rsid w:val="00536E3B"/>
    <w:rsid w:val="00550D97"/>
    <w:rsid w:val="00553B16"/>
    <w:rsid w:val="00556FBD"/>
    <w:rsid w:val="005654ED"/>
    <w:rsid w:val="00570BF0"/>
    <w:rsid w:val="00571291"/>
    <w:rsid w:val="00592313"/>
    <w:rsid w:val="00592F6D"/>
    <w:rsid w:val="005D34FA"/>
    <w:rsid w:val="005D5BBB"/>
    <w:rsid w:val="005D6568"/>
    <w:rsid w:val="005D6625"/>
    <w:rsid w:val="005E5BBE"/>
    <w:rsid w:val="005F2C39"/>
    <w:rsid w:val="00605713"/>
    <w:rsid w:val="006234B3"/>
    <w:rsid w:val="006234D2"/>
    <w:rsid w:val="00624137"/>
    <w:rsid w:val="00671D1A"/>
    <w:rsid w:val="00675199"/>
    <w:rsid w:val="00677AC3"/>
    <w:rsid w:val="0069076F"/>
    <w:rsid w:val="006A19E3"/>
    <w:rsid w:val="006A49E0"/>
    <w:rsid w:val="006A6335"/>
    <w:rsid w:val="006B05CA"/>
    <w:rsid w:val="006B6CC1"/>
    <w:rsid w:val="006C05F2"/>
    <w:rsid w:val="006E1030"/>
    <w:rsid w:val="006E6804"/>
    <w:rsid w:val="006F6FEE"/>
    <w:rsid w:val="00716463"/>
    <w:rsid w:val="00720B14"/>
    <w:rsid w:val="00724910"/>
    <w:rsid w:val="00726313"/>
    <w:rsid w:val="00735590"/>
    <w:rsid w:val="007426E0"/>
    <w:rsid w:val="0074413B"/>
    <w:rsid w:val="00745558"/>
    <w:rsid w:val="00747103"/>
    <w:rsid w:val="00754247"/>
    <w:rsid w:val="00755A4D"/>
    <w:rsid w:val="007653B4"/>
    <w:rsid w:val="00770F89"/>
    <w:rsid w:val="00775F84"/>
    <w:rsid w:val="00776FDD"/>
    <w:rsid w:val="007938C1"/>
    <w:rsid w:val="007949E9"/>
    <w:rsid w:val="007A16A8"/>
    <w:rsid w:val="007A517E"/>
    <w:rsid w:val="007B39D9"/>
    <w:rsid w:val="007D413F"/>
    <w:rsid w:val="007D6687"/>
    <w:rsid w:val="007E38E3"/>
    <w:rsid w:val="007F6C50"/>
    <w:rsid w:val="00810755"/>
    <w:rsid w:val="00815CAE"/>
    <w:rsid w:val="008270B3"/>
    <w:rsid w:val="00844CAE"/>
    <w:rsid w:val="00874562"/>
    <w:rsid w:val="00892E98"/>
    <w:rsid w:val="00897BBC"/>
    <w:rsid w:val="008D0D54"/>
    <w:rsid w:val="008D4F21"/>
    <w:rsid w:val="008E33CD"/>
    <w:rsid w:val="008F21B9"/>
    <w:rsid w:val="008F4AAC"/>
    <w:rsid w:val="00900798"/>
    <w:rsid w:val="00905D0F"/>
    <w:rsid w:val="009116B4"/>
    <w:rsid w:val="0091433F"/>
    <w:rsid w:val="00921B1C"/>
    <w:rsid w:val="00925713"/>
    <w:rsid w:val="00947131"/>
    <w:rsid w:val="00950A7B"/>
    <w:rsid w:val="00957D93"/>
    <w:rsid w:val="00960E10"/>
    <w:rsid w:val="009618AC"/>
    <w:rsid w:val="009659EF"/>
    <w:rsid w:val="009776E9"/>
    <w:rsid w:val="009813E4"/>
    <w:rsid w:val="0098371B"/>
    <w:rsid w:val="00985EF2"/>
    <w:rsid w:val="009865A3"/>
    <w:rsid w:val="00991241"/>
    <w:rsid w:val="0099581C"/>
    <w:rsid w:val="009B1B3C"/>
    <w:rsid w:val="009B2A83"/>
    <w:rsid w:val="009D11FE"/>
    <w:rsid w:val="009E3A0C"/>
    <w:rsid w:val="009E4602"/>
    <w:rsid w:val="009E7A04"/>
    <w:rsid w:val="009F594C"/>
    <w:rsid w:val="00A15572"/>
    <w:rsid w:val="00A1651B"/>
    <w:rsid w:val="00A226AD"/>
    <w:rsid w:val="00A2471C"/>
    <w:rsid w:val="00A42EAC"/>
    <w:rsid w:val="00A713D0"/>
    <w:rsid w:val="00A81288"/>
    <w:rsid w:val="00A90C40"/>
    <w:rsid w:val="00AB6B7D"/>
    <w:rsid w:val="00AC12C5"/>
    <w:rsid w:val="00AC49C5"/>
    <w:rsid w:val="00AD2C7D"/>
    <w:rsid w:val="00AD508A"/>
    <w:rsid w:val="00AE22D2"/>
    <w:rsid w:val="00B25699"/>
    <w:rsid w:val="00B26218"/>
    <w:rsid w:val="00B309CD"/>
    <w:rsid w:val="00B33E2F"/>
    <w:rsid w:val="00B456FE"/>
    <w:rsid w:val="00B46B59"/>
    <w:rsid w:val="00B73DB2"/>
    <w:rsid w:val="00B77178"/>
    <w:rsid w:val="00B838BE"/>
    <w:rsid w:val="00B83CB5"/>
    <w:rsid w:val="00B868A9"/>
    <w:rsid w:val="00B902D3"/>
    <w:rsid w:val="00B90B3E"/>
    <w:rsid w:val="00B93414"/>
    <w:rsid w:val="00B94FCA"/>
    <w:rsid w:val="00B95D2A"/>
    <w:rsid w:val="00BA6EB4"/>
    <w:rsid w:val="00BA7203"/>
    <w:rsid w:val="00BC16F0"/>
    <w:rsid w:val="00BD05BC"/>
    <w:rsid w:val="00BD1B39"/>
    <w:rsid w:val="00BD7190"/>
    <w:rsid w:val="00BF0B03"/>
    <w:rsid w:val="00C02918"/>
    <w:rsid w:val="00C12C9C"/>
    <w:rsid w:val="00C213AA"/>
    <w:rsid w:val="00C32B91"/>
    <w:rsid w:val="00C33537"/>
    <w:rsid w:val="00C400A0"/>
    <w:rsid w:val="00C50B5F"/>
    <w:rsid w:val="00C53F18"/>
    <w:rsid w:val="00C62502"/>
    <w:rsid w:val="00C64519"/>
    <w:rsid w:val="00C65F7D"/>
    <w:rsid w:val="00C66D1F"/>
    <w:rsid w:val="00C73BBC"/>
    <w:rsid w:val="00C80365"/>
    <w:rsid w:val="00C82C89"/>
    <w:rsid w:val="00C85513"/>
    <w:rsid w:val="00CA446A"/>
    <w:rsid w:val="00CB3A7B"/>
    <w:rsid w:val="00CC3738"/>
    <w:rsid w:val="00CD3481"/>
    <w:rsid w:val="00CD5E04"/>
    <w:rsid w:val="00CE1046"/>
    <w:rsid w:val="00D0632D"/>
    <w:rsid w:val="00D22037"/>
    <w:rsid w:val="00D3694D"/>
    <w:rsid w:val="00D54D23"/>
    <w:rsid w:val="00D66A9E"/>
    <w:rsid w:val="00D7586E"/>
    <w:rsid w:val="00D7663D"/>
    <w:rsid w:val="00D8263D"/>
    <w:rsid w:val="00D8482F"/>
    <w:rsid w:val="00D97D4F"/>
    <w:rsid w:val="00DA1D3D"/>
    <w:rsid w:val="00DA3B0E"/>
    <w:rsid w:val="00DA3B8F"/>
    <w:rsid w:val="00DC4DD6"/>
    <w:rsid w:val="00DE52B9"/>
    <w:rsid w:val="00E02854"/>
    <w:rsid w:val="00E03426"/>
    <w:rsid w:val="00E11D77"/>
    <w:rsid w:val="00E179A1"/>
    <w:rsid w:val="00E2783D"/>
    <w:rsid w:val="00E84ADC"/>
    <w:rsid w:val="00EB1BC2"/>
    <w:rsid w:val="00EC13F1"/>
    <w:rsid w:val="00ED5D2F"/>
    <w:rsid w:val="00EE69C7"/>
    <w:rsid w:val="00F03738"/>
    <w:rsid w:val="00F40FD8"/>
    <w:rsid w:val="00F42FF8"/>
    <w:rsid w:val="00F43A0E"/>
    <w:rsid w:val="00F46EA8"/>
    <w:rsid w:val="00F46F46"/>
    <w:rsid w:val="00F7052B"/>
    <w:rsid w:val="00F711B1"/>
    <w:rsid w:val="00F75DAA"/>
    <w:rsid w:val="00F81039"/>
    <w:rsid w:val="00FA412F"/>
    <w:rsid w:val="00FC1A3E"/>
    <w:rsid w:val="00FC2A26"/>
    <w:rsid w:val="00FC2C40"/>
    <w:rsid w:val="00FC68F0"/>
    <w:rsid w:val="00FE4291"/>
    <w:rsid w:val="00FF71CD"/>
    <w:rsid w:val="00FF7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3D97F2"/>
  <w15:chartTrackingRefBased/>
  <w15:docId w15:val="{0A59D50E-CEEA-8947-BA52-CE0CC9B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4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4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42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42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42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42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42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42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42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42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42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42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42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42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42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42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42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4247"/>
    <w:rPr>
      <w:rFonts w:eastAsiaTheme="majorEastAsia" w:cstheme="majorBidi"/>
      <w:color w:val="272727" w:themeColor="text1" w:themeTint="D8"/>
    </w:rPr>
  </w:style>
  <w:style w:type="paragraph" w:styleId="Titel">
    <w:name w:val="Title"/>
    <w:basedOn w:val="Standard"/>
    <w:next w:val="Standard"/>
    <w:link w:val="TitelZchn"/>
    <w:uiPriority w:val="10"/>
    <w:qFormat/>
    <w:rsid w:val="00754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42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42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42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42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4247"/>
    <w:rPr>
      <w:i/>
      <w:iCs/>
      <w:color w:val="404040" w:themeColor="text1" w:themeTint="BF"/>
    </w:rPr>
  </w:style>
  <w:style w:type="paragraph" w:styleId="Listenabsatz">
    <w:name w:val="List Paragraph"/>
    <w:basedOn w:val="Standard"/>
    <w:uiPriority w:val="34"/>
    <w:qFormat/>
    <w:rsid w:val="00754247"/>
    <w:pPr>
      <w:ind w:left="720"/>
      <w:contextualSpacing/>
    </w:pPr>
  </w:style>
  <w:style w:type="character" w:styleId="IntensiveHervorhebung">
    <w:name w:val="Intense Emphasis"/>
    <w:basedOn w:val="Absatz-Standardschriftart"/>
    <w:uiPriority w:val="21"/>
    <w:qFormat/>
    <w:rsid w:val="00754247"/>
    <w:rPr>
      <w:i/>
      <w:iCs/>
      <w:color w:val="0F4761" w:themeColor="accent1" w:themeShade="BF"/>
    </w:rPr>
  </w:style>
  <w:style w:type="paragraph" w:styleId="IntensivesZitat">
    <w:name w:val="Intense Quote"/>
    <w:basedOn w:val="Standard"/>
    <w:next w:val="Standard"/>
    <w:link w:val="IntensivesZitatZchn"/>
    <w:uiPriority w:val="30"/>
    <w:qFormat/>
    <w:rsid w:val="00754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4247"/>
    <w:rPr>
      <w:i/>
      <w:iCs/>
      <w:color w:val="0F4761" w:themeColor="accent1" w:themeShade="BF"/>
    </w:rPr>
  </w:style>
  <w:style w:type="character" w:styleId="IntensiverVerweis">
    <w:name w:val="Intense Reference"/>
    <w:basedOn w:val="Absatz-Standardschriftart"/>
    <w:uiPriority w:val="32"/>
    <w:qFormat/>
    <w:rsid w:val="00754247"/>
    <w:rPr>
      <w:b/>
      <w:bCs/>
      <w:smallCaps/>
      <w:color w:val="0F4761" w:themeColor="accent1" w:themeShade="BF"/>
      <w:spacing w:val="5"/>
    </w:rPr>
  </w:style>
  <w:style w:type="paragraph" w:styleId="Kopfzeile">
    <w:name w:val="header"/>
    <w:basedOn w:val="Standard"/>
    <w:link w:val="KopfzeileZchn"/>
    <w:uiPriority w:val="99"/>
    <w:unhideWhenUsed/>
    <w:rsid w:val="009257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713"/>
  </w:style>
  <w:style w:type="paragraph" w:styleId="Fuzeile">
    <w:name w:val="footer"/>
    <w:basedOn w:val="Standard"/>
    <w:link w:val="FuzeileZchn"/>
    <w:uiPriority w:val="99"/>
    <w:unhideWhenUsed/>
    <w:rsid w:val="009257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713"/>
  </w:style>
  <w:style w:type="paragraph" w:styleId="Funotentext">
    <w:name w:val="footnote text"/>
    <w:basedOn w:val="Standard"/>
    <w:link w:val="FunotentextZchn"/>
    <w:uiPriority w:val="99"/>
    <w:semiHidden/>
    <w:unhideWhenUsed/>
    <w:rsid w:val="002F2A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2A00"/>
    <w:rPr>
      <w:sz w:val="20"/>
      <w:szCs w:val="20"/>
    </w:rPr>
  </w:style>
  <w:style w:type="character" w:styleId="Funotenzeichen">
    <w:name w:val="footnote reference"/>
    <w:basedOn w:val="Absatz-Standardschriftart"/>
    <w:uiPriority w:val="99"/>
    <w:semiHidden/>
    <w:unhideWhenUsed/>
    <w:rsid w:val="002F2A00"/>
    <w:rPr>
      <w:vertAlign w:val="superscript"/>
    </w:rPr>
  </w:style>
  <w:style w:type="character" w:styleId="Seitenzahl">
    <w:name w:val="page number"/>
    <w:basedOn w:val="Absatz-Standardschriftart"/>
    <w:uiPriority w:val="99"/>
    <w:semiHidden/>
    <w:unhideWhenUsed/>
    <w:rsid w:val="001B2676"/>
  </w:style>
  <w:style w:type="table" w:styleId="Tabellenraster">
    <w:name w:val="Table Grid"/>
    <w:basedOn w:val="NormaleTabelle"/>
    <w:uiPriority w:val="39"/>
    <w:rsid w:val="0009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0A7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2.xml"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3809</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dc:creator>
  <cp:keywords/>
  <dc:description/>
  <cp:lastModifiedBy>Dennis G</cp:lastModifiedBy>
  <cp:revision>11</cp:revision>
  <dcterms:created xsi:type="dcterms:W3CDTF">2026-06-17T06:23:00Z</dcterms:created>
  <dcterms:modified xsi:type="dcterms:W3CDTF">2026-06-17T06:40:00Z</dcterms:modified>
</cp:coreProperties>
</file>